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AF89B2" w14:textId="77777777" w:rsidR="00743E71" w:rsidRDefault="00A823E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2A424FA0" w14:textId="77777777" w:rsidR="00743E71" w:rsidRDefault="00A823E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4CF57E6C" w14:textId="77777777" w:rsidR="00743E71" w:rsidRDefault="00A823E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00FFD226" w14:textId="59F03D9B" w:rsidR="00743E71" w:rsidRDefault="00A823E0">
      <w:pPr>
        <w:spacing w:after="27"/>
        <w:ind w:left="-5"/>
        <w:jc w:val="left"/>
      </w:pPr>
      <w:proofErr w:type="gramStart"/>
      <w:r>
        <w:rPr>
          <w:sz w:val="20"/>
        </w:rPr>
        <w:t>La  sottoscritta</w:t>
      </w:r>
      <w:proofErr w:type="gramEnd"/>
      <w:r>
        <w:rPr>
          <w:sz w:val="20"/>
        </w:rPr>
        <w:t xml:space="preserve"> PACE ADELE in qualità di AMMINISTRATORE della DITTA </w:t>
      </w:r>
      <w:r w:rsidR="00961239">
        <w:rPr>
          <w:sz w:val="20"/>
        </w:rPr>
        <w:t xml:space="preserve">  </w:t>
      </w:r>
      <w:r>
        <w:rPr>
          <w:sz w:val="20"/>
        </w:rPr>
        <w:t xml:space="preserve">R.E.M. </w:t>
      </w:r>
      <w:r w:rsidR="00961239">
        <w:rPr>
          <w:sz w:val="20"/>
        </w:rPr>
        <w:t>s.r.l.</w:t>
      </w:r>
      <w:r>
        <w:rPr>
          <w:sz w:val="20"/>
        </w:rPr>
        <w:t xml:space="preserve"> dichiara sotto la propria personale responsabilità che la merce contenuta nella spedizione numero DDT.0479 - </w:t>
      </w:r>
      <w:r w:rsidR="00961239">
        <w:rPr>
          <w:sz w:val="20"/>
        </w:rPr>
        <w:t>F</w:t>
      </w:r>
      <w:r>
        <w:rPr>
          <w:sz w:val="20"/>
        </w:rPr>
        <w:t xml:space="preserve">attura  numero 0319 del 19/06/2024 </w:t>
      </w:r>
    </w:p>
    <w:p w14:paraId="712DB845" w14:textId="77777777" w:rsidR="00743E71" w:rsidRDefault="00A823E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02031F50" w14:textId="77777777" w:rsidR="00743E71" w:rsidRDefault="00A823E0">
      <w:pPr>
        <w:ind w:left="-5"/>
      </w:pPr>
      <w:r>
        <w:t xml:space="preserve">La merce non rientra tra quelle protette dalla convenzione di Washington che protegge la specie della flora e della fauna selvatiche a </w:t>
      </w:r>
    </w:p>
    <w:p w14:paraId="4CD502D3" w14:textId="77777777" w:rsidR="00743E71" w:rsidRDefault="00A823E0">
      <w:pPr>
        <w:tabs>
          <w:tab w:val="center" w:pos="4254"/>
          <w:tab w:val="center" w:pos="4965"/>
          <w:tab w:val="center" w:pos="5673"/>
          <w:tab w:val="center" w:pos="6383"/>
          <w:tab w:val="center" w:pos="7092"/>
        </w:tabs>
        <w:ind w:left="-15" w:firstLine="0"/>
        <w:jc w:val="left"/>
      </w:pPr>
      <w:r>
        <w:t xml:space="preserve">rischio di estinzione come da </w:t>
      </w:r>
      <w:proofErr w:type="spellStart"/>
      <w:r>
        <w:rPr>
          <w:b/>
        </w:rPr>
        <w:t>Reg.CE</w:t>
      </w:r>
      <w:proofErr w:type="spellEnd"/>
      <w:r>
        <w:rPr>
          <w:b/>
        </w:rPr>
        <w:t xml:space="preserve"> 338/97 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             </w:t>
      </w:r>
    </w:p>
    <w:p w14:paraId="22DA2C6D" w14:textId="77777777" w:rsidR="00743E71" w:rsidRDefault="00A823E0">
      <w:pPr>
        <w:pStyle w:val="Titolo1"/>
        <w:ind w:left="-5"/>
      </w:pPr>
      <w:r>
        <w:t>Y900</w:t>
      </w:r>
      <w:r>
        <w:rPr>
          <w:b w:val="0"/>
        </w:rPr>
        <w:t xml:space="preserve"> </w:t>
      </w:r>
    </w:p>
    <w:p w14:paraId="26E71EED" w14:textId="77777777" w:rsidR="00743E71" w:rsidRDefault="00A823E0">
      <w:pPr>
        <w:ind w:left="-5"/>
      </w:pPr>
      <w:r>
        <w:t xml:space="preserve">La merce non rientra nell’elenco dei beni come da </w:t>
      </w:r>
      <w:r>
        <w:rPr>
          <w:b/>
        </w:rPr>
        <w:t>Reg. UE 1232/</w:t>
      </w:r>
      <w:proofErr w:type="gramStart"/>
      <w:r>
        <w:rPr>
          <w:b/>
        </w:rPr>
        <w:t>11</w:t>
      </w:r>
      <w:r>
        <w:t xml:space="preserve">  che</w:t>
      </w:r>
      <w:proofErr w:type="gramEnd"/>
      <w:r>
        <w:t xml:space="preserve"> istituisce un regime comunitario di controllo sulle esportazioni, trasferimento , intermediazioni o transitori prodotti e tecnologie a duplice uso e pertanto è destinata  solo ad uso civile. Si intendono i prodotti a duplice uso quelli che possono avere un uso sia civile che militare.        </w:t>
      </w:r>
    </w:p>
    <w:p w14:paraId="0B9A2EF6" w14:textId="77777777" w:rsidR="00743E71" w:rsidRDefault="00A823E0">
      <w:pPr>
        <w:pStyle w:val="Titolo1"/>
        <w:ind w:left="-5"/>
      </w:pPr>
      <w:r>
        <w:t>Y901</w:t>
      </w:r>
      <w:r>
        <w:rPr>
          <w:b w:val="0"/>
        </w:rPr>
        <w:t xml:space="preserve"> </w:t>
      </w:r>
    </w:p>
    <w:p w14:paraId="35084412" w14:textId="77777777" w:rsidR="00743E71" w:rsidRDefault="00A823E0">
      <w:pPr>
        <w:ind w:left="-5"/>
      </w:pPr>
      <w:r>
        <w:t xml:space="preserve">La merce non è soggetta a presentazione di licenza di esportazione per sostanze che riducono lo stato di ozono (sostanze controllate, sostanze nuove, prodotti ed apparecchiature che dipendono da tali sostanze) come da </w:t>
      </w:r>
      <w:proofErr w:type="spellStart"/>
      <w:r>
        <w:rPr>
          <w:b/>
        </w:rPr>
        <w:t>Reg.CE</w:t>
      </w:r>
      <w:proofErr w:type="spellEnd"/>
      <w:r>
        <w:rPr>
          <w:b/>
        </w:rPr>
        <w:t xml:space="preserve"> 1005/09 Y902</w:t>
      </w:r>
      <w:r>
        <w:t xml:space="preserve"> </w:t>
      </w:r>
    </w:p>
    <w:p w14:paraId="192842EE" w14:textId="77777777" w:rsidR="00743E71" w:rsidRDefault="00A823E0">
      <w:pPr>
        <w:ind w:left="-5"/>
      </w:pPr>
      <w:r>
        <w:t xml:space="preserve">La merce non rientra nell’elenco dei beni come da </w:t>
      </w:r>
      <w:r>
        <w:rPr>
          <w:b/>
        </w:rPr>
        <w:t>Reg CE</w:t>
      </w:r>
      <w:r>
        <w:t xml:space="preserve"> </w:t>
      </w:r>
      <w:r>
        <w:rPr>
          <w:b/>
        </w:rPr>
        <w:t>116/09</w:t>
      </w:r>
      <w:r>
        <w:t xml:space="preserve">; rientra nelle merci che saranno utilizzate esclusivamente per l’esposizione al pubblico in un museo in considerazione del loro valore storico o strumenti tecnici ad uso medico </w:t>
      </w:r>
    </w:p>
    <w:p w14:paraId="389C5684" w14:textId="77777777" w:rsidR="00743E71" w:rsidRDefault="00A823E0">
      <w:pPr>
        <w:pStyle w:val="Titolo1"/>
        <w:ind w:left="-5"/>
      </w:pPr>
      <w:r>
        <w:t>Y903/Y905</w:t>
      </w:r>
      <w:r>
        <w:rPr>
          <w:b w:val="0"/>
        </w:rPr>
        <w:t xml:space="preserve"> </w:t>
      </w:r>
    </w:p>
    <w:p w14:paraId="60AFC651" w14:textId="77777777" w:rsidR="00743E71" w:rsidRDefault="00A823E0">
      <w:pPr>
        <w:ind w:left="-5"/>
      </w:pPr>
      <w:r>
        <w:t xml:space="preserve">La merce non rientra nell’elenco dei beni come da </w:t>
      </w:r>
      <w:r>
        <w:rPr>
          <w:b/>
        </w:rPr>
        <w:t>Reg CE</w:t>
      </w:r>
      <w:r>
        <w:t xml:space="preserve"> </w:t>
      </w:r>
      <w:r>
        <w:rPr>
          <w:b/>
        </w:rPr>
        <w:t>1236/05</w:t>
      </w:r>
      <w:r>
        <w:t xml:space="preserve"> relativo al commercio di determinate merci che potrebbero essere utilizzate per la pena di morte per la tortura o per altri trattamenti o pene crudeli,  inumane o degradanti; non rientra nelle merci diverse da quelle descritte nelle note TR collegate alla misura; non rientra nelle merci che saranno utilizzate da personale militare o civile di uno stato membro nell’ ambito di un’ operazione UE od ONU di mantenimento della pace o di gestione delle crisi nel paese terzo di destinazione oppure nell’ ambito di un’ operazione basata su accordi degli stati membri o paesi terzi nel campo della difesa; esportazione nei territori degli stati membri purché le merci siano utilizzate da un’ autorità incaricata dell’ applicazione della legge sia nel territorio o paese di destinazione sia nella parte metropolitana dello stato membro cui il territorio in questione appartiene. </w:t>
      </w:r>
    </w:p>
    <w:p w14:paraId="5257EC63" w14:textId="77777777" w:rsidR="00743E71" w:rsidRDefault="00A823E0">
      <w:pPr>
        <w:pStyle w:val="Titolo1"/>
        <w:ind w:left="-5"/>
      </w:pPr>
      <w:r>
        <w:t>Y904/Y906/Y907/Y908</w:t>
      </w:r>
      <w:r>
        <w:rPr>
          <w:b w:val="0"/>
        </w:rPr>
        <w:t xml:space="preserve"> </w:t>
      </w:r>
    </w:p>
    <w:p w14:paraId="12147F70" w14:textId="77777777" w:rsidR="00743E71" w:rsidRDefault="00A823E0">
      <w:pPr>
        <w:ind w:left="-5"/>
      </w:pPr>
      <w:r>
        <w:t xml:space="preserve">Alle merci dichiarate non si applica il </w:t>
      </w:r>
      <w:r>
        <w:rPr>
          <w:b/>
        </w:rPr>
        <w:t>Reg. CE 1984/03</w:t>
      </w:r>
      <w:r>
        <w:t xml:space="preserve"> e </w:t>
      </w:r>
      <w:r>
        <w:rPr>
          <w:b/>
        </w:rPr>
        <w:t>Reg. CE 194/08</w:t>
      </w:r>
      <w:r>
        <w:t xml:space="preserve"> del Consiglio; tasso di restituzione all’ esportazione in conformità all’ art. 9 del </w:t>
      </w:r>
      <w:r>
        <w:rPr>
          <w:b/>
        </w:rPr>
        <w:t>Reg. CE 612/09</w:t>
      </w:r>
      <w:r>
        <w:t xml:space="preserve">; ammontare alla restituzione inferiore a 1000,00€ in conformità all’ art. 9 del </w:t>
      </w:r>
      <w:r>
        <w:rPr>
          <w:b/>
        </w:rPr>
        <w:t xml:space="preserve">Reg. CE 612/09 </w:t>
      </w:r>
    </w:p>
    <w:p w14:paraId="3769ADA0" w14:textId="77777777" w:rsidR="00743E71" w:rsidRDefault="00A823E0">
      <w:pPr>
        <w:pStyle w:val="Titolo1"/>
        <w:ind w:left="-5"/>
      </w:pPr>
      <w:r>
        <w:t xml:space="preserve">Y909/Y912/Y913/Y914 </w:t>
      </w:r>
    </w:p>
    <w:p w14:paraId="6C36A6F8" w14:textId="77777777" w:rsidR="00743E71" w:rsidRDefault="00A823E0">
      <w:pPr>
        <w:ind w:left="-5"/>
      </w:pPr>
      <w:r>
        <w:t xml:space="preserve">La merce non rientra nell’elenco dei beni come da </w:t>
      </w:r>
      <w:r>
        <w:rPr>
          <w:b/>
        </w:rPr>
        <w:t xml:space="preserve">Reg CE 961/10 </w:t>
      </w:r>
      <w:r>
        <w:t xml:space="preserve">che stabilisce misure restrittive nei confronti dell’Iran. La merce non fa parte </w:t>
      </w:r>
      <w:proofErr w:type="gramStart"/>
      <w:r>
        <w:t>dell’ elenco</w:t>
      </w:r>
      <w:proofErr w:type="gramEnd"/>
      <w:r>
        <w:t xml:space="preserve"> delle merci diverse da quelle descritte nelle note collegate alla misura.</w:t>
      </w:r>
      <w:r>
        <w:rPr>
          <w:b/>
        </w:rPr>
        <w:t xml:space="preserve"> Y911/Y920 </w:t>
      </w:r>
    </w:p>
    <w:p w14:paraId="07B05BC1" w14:textId="77777777" w:rsidR="00743E71" w:rsidRDefault="00A823E0">
      <w:pPr>
        <w:ind w:left="-5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1047D61" wp14:editId="344ACD6D">
                <wp:simplePos x="0" y="0"/>
                <wp:positionH relativeFrom="page">
                  <wp:posOffset>431165</wp:posOffset>
                </wp:positionH>
                <wp:positionV relativeFrom="page">
                  <wp:posOffset>360045</wp:posOffset>
                </wp:positionV>
                <wp:extent cx="7129399" cy="1124585"/>
                <wp:effectExtent l="0" t="0" r="0" b="0"/>
                <wp:wrapTopAndBottom/>
                <wp:docPr id="1656" name="Group 16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29399" cy="1124585"/>
                          <a:chOff x="0" y="0"/>
                          <a:chExt cx="7129399" cy="1124585"/>
                        </a:xfrm>
                      </wpg:grpSpPr>
                      <wps:wsp>
                        <wps:cNvPr id="8" name="Rectangle 8"/>
                        <wps:cNvSpPr/>
                        <wps:spPr>
                          <a:xfrm>
                            <a:off x="1201293" y="313753"/>
                            <a:ext cx="1631620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CAB8FB" w14:textId="77777777" w:rsidR="00743E71" w:rsidRDefault="00A823E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Automazione Industriale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2428494" y="313753"/>
                            <a:ext cx="4223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C2255E" w14:textId="77777777" w:rsidR="00743E71" w:rsidRDefault="00A823E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1201293" y="464629"/>
                            <a:ext cx="1977767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843D28" w14:textId="77777777" w:rsidR="00743E71" w:rsidRDefault="00A823E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Gestione Macchine Elettriche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2689098" y="464629"/>
                            <a:ext cx="4223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6B6A0A" w14:textId="77777777" w:rsidR="00743E71" w:rsidRDefault="00A823E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1201293" y="615760"/>
                            <a:ext cx="2955881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8337E9" w14:textId="77777777" w:rsidR="00743E71" w:rsidRDefault="00A823E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Vendita Apparecchiature Elettromeccaniche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3425444" y="615760"/>
                            <a:ext cx="4223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9CF96C" w14:textId="77777777" w:rsidR="00743E71" w:rsidRDefault="00A823E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Shape 14"/>
                        <wps:cNvSpPr/>
                        <wps:spPr>
                          <a:xfrm>
                            <a:off x="1176020" y="828675"/>
                            <a:ext cx="59533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3379">
                                <a:moveTo>
                                  <a:pt x="595337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88900" cap="flat">
                            <a:round/>
                          </a:ln>
                        </wps:spPr>
                        <wps:style>
                          <a:lnRef idx="1">
                            <a:srgbClr val="F6B6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Rectangle 15"/>
                        <wps:cNvSpPr/>
                        <wps:spPr>
                          <a:xfrm>
                            <a:off x="26035" y="163274"/>
                            <a:ext cx="1757016" cy="413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A152A5" w14:textId="77777777" w:rsidR="00743E71" w:rsidRDefault="00A823E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0000"/>
                                  <w:sz w:val="44"/>
                                </w:rPr>
                                <w:t xml:space="preserve">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1346073" y="254303"/>
                            <a:ext cx="6588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43A30D" w14:textId="77777777" w:rsidR="00743E71" w:rsidRDefault="00A823E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3B3838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26035" y="642239"/>
                            <a:ext cx="113068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4FEE0B" w14:textId="77777777" w:rsidR="00743E71" w:rsidRDefault="00A823E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i/>
                                  <w:color w:val="3B3838"/>
                                  <w:sz w:val="24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111379" y="642239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FA8705" w14:textId="77777777" w:rsidR="00743E71" w:rsidRDefault="00A823E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i/>
                                  <w:color w:val="3B3838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475920" y="642239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34E05B" w14:textId="77777777" w:rsidR="00743E71" w:rsidRDefault="00A823E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i/>
                                  <w:color w:val="3B3838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5" name="Picture 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7285" cy="11245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8" name="Picture 7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5843270" y="183515"/>
                            <a:ext cx="829945" cy="54673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1047D61" id="Group 1656" o:spid="_x0000_s1026" style="position:absolute;left:0;text-align:left;margin-left:33.95pt;margin-top:28.35pt;width:561.35pt;height:88.55pt;z-index:251658240;mso-position-horizontal-relative:page;mso-position-vertical-relative:page" coordsize="71293,11245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">
                <v:rect id="Rectangle 8" o:spid="_x0000_s1027" style="position:absolute;left:12012;top:3137;width:16317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2ACAB8FB" w14:textId="77777777" w:rsidR="00743E71" w:rsidRDefault="00A823E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Automazione Industriale</w:t>
                        </w:r>
                      </w:p>
                    </w:txbxContent>
                  </v:textbox>
                </v:rect>
                <v:rect id="Rectangle 9" o:spid="_x0000_s1028" style="position:absolute;left:24284;top:3137;width:423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02C2255E" w14:textId="77777777" w:rsidR="00743E71" w:rsidRDefault="00A823E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o:spid="_x0000_s1029" style="position:absolute;left:12012;top:4646;width:19778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08843D28" w14:textId="77777777" w:rsidR="00743E71" w:rsidRDefault="00A823E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Gestione Macchine Elettriche</w:t>
                        </w:r>
                      </w:p>
                    </w:txbxContent>
                  </v:textbox>
                </v:rect>
                <v:rect id="Rectangle 11" o:spid="_x0000_s1030" style="position:absolute;left:26890;top:4646;width:423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0B6B6A0A" w14:textId="77777777" w:rsidR="00743E71" w:rsidRDefault="00A823E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o:spid="_x0000_s1031" style="position:absolute;left:12012;top:6157;width:29559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668337E9" w14:textId="77777777" w:rsidR="00743E71" w:rsidRDefault="00A823E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Vendita Apparecchiature Elettromeccaniche</w:t>
                        </w:r>
                      </w:p>
                    </w:txbxContent>
                  </v:textbox>
                </v:rect>
                <v:rect id="Rectangle 13" o:spid="_x0000_s1032" style="position:absolute;left:34254;top:6157;width:422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799CF96C" w14:textId="77777777" w:rsidR="00743E71" w:rsidRDefault="00A823E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4" o:spid="_x0000_s1033" style="position:absolute;left:11760;top:8286;width:59533;height:0;visibility:visible;mso-wrap-style:square;v-text-anchor:top" coordsize="59533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" path="m5953379,l,e" filled="f" strokecolor="#f6b600" strokeweight="7pt">
                  <v:path arrowok="t" textboxrect="0,0,5953379,0"/>
                </v:shape>
                <v:rect id="Rectangle 15" o:spid="_x0000_s1034" style="position:absolute;left:260;top:1632;width:17570;height:4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6DA152A5" w14:textId="77777777" w:rsidR="00743E71" w:rsidRDefault="00A823E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FF0000"/>
                            <w:sz w:val="44"/>
                          </w:rPr>
                          <w:t xml:space="preserve">                 </w:t>
                        </w:r>
                      </w:p>
                    </w:txbxContent>
                  </v:textbox>
                </v:rect>
                <v:rect id="Rectangle 17" o:spid="_x0000_s1035" style="position:absolute;left:13460;top:2543;width:659;height:2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6843A30D" w14:textId="77777777" w:rsidR="00743E71" w:rsidRDefault="00A823E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3B3838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36" style="position:absolute;left:260;top:6422;width:1131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0F4FEE0B" w14:textId="77777777" w:rsidR="00743E71" w:rsidRDefault="00A823E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  <w:i/>
                            <w:color w:val="3B3838"/>
                            <w:sz w:val="24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19" o:spid="_x0000_s1037" style="position:absolute;left:1113;top:6422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2AFA8705" w14:textId="77777777" w:rsidR="00743E71" w:rsidRDefault="00A823E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  <w:i/>
                            <w:color w:val="3B3838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" o:spid="_x0000_s1038" style="position:absolute;left:4759;top:6422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5D34E05B" w14:textId="77777777" w:rsidR="00743E71" w:rsidRDefault="00A823E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  <w:i/>
                            <w:color w:val="3B3838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5" o:spid="_x0000_s1039" type="#_x0000_t75" style="position:absolute;width:11372;height:11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">
                  <v:imagedata r:id="rId6" o:title=""/>
                </v:shape>
                <v:shape id="Picture 78" o:spid="_x0000_s1040" type="#_x0000_t75" style="position:absolute;left:58432;top:1835;width:8300;height:54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">
                  <v:imagedata r:id="rId7" o:title=""/>
                </v:shape>
                <w10:wrap type="topAndBottom" anchorx="page" anchory="pag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4B7AA9C" wp14:editId="0518FE9D">
                <wp:simplePos x="0" y="0"/>
                <wp:positionH relativeFrom="page">
                  <wp:posOffset>0</wp:posOffset>
                </wp:positionH>
                <wp:positionV relativeFrom="page">
                  <wp:posOffset>9958070</wp:posOffset>
                </wp:positionV>
                <wp:extent cx="7560564" cy="88900"/>
                <wp:effectExtent l="0" t="0" r="0" b="0"/>
                <wp:wrapTopAndBottom/>
                <wp:docPr id="1657" name="Group 16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0564" cy="88900"/>
                          <a:chOff x="0" y="0"/>
                          <a:chExt cx="7560564" cy="88900"/>
                        </a:xfrm>
                      </wpg:grpSpPr>
                      <wps:wsp>
                        <wps:cNvPr id="76" name="Shape 76"/>
                        <wps:cNvSpPr/>
                        <wps:spPr>
                          <a:xfrm>
                            <a:off x="0" y="0"/>
                            <a:ext cx="75605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0564">
                                <a:moveTo>
                                  <a:pt x="756056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88900" cap="flat">
                            <a:round/>
                          </a:ln>
                        </wps:spPr>
                        <wps:style>
                          <a:lnRef idx="1">
                            <a:srgbClr val="F6B6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657" style="width:595.32pt;height:7pt;position:absolute;mso-position-horizontal-relative:page;mso-position-horizontal:absolute;margin-left:0pt;mso-position-vertical-relative:page;margin-top:784.1pt;" coordsize="75605,889">
                <v:shape id="Shape 76" style="position:absolute;width:75605;height:0;left:0;top:0;" coordsize="7560564,0" path="m7560564,0l0,0">
                  <v:stroke weight="7pt" endcap="flat" joinstyle="round" on="true" color="#f6b6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t xml:space="preserve">La merce non rientra nell’ elenco de beni descritti negli allegati I, V, VI, a VII del </w:t>
      </w:r>
      <w:r>
        <w:rPr>
          <w:b/>
        </w:rPr>
        <w:t>Reg. CE 36/2012</w:t>
      </w:r>
      <w:r>
        <w:t xml:space="preserve"> che stabilisce misure restrittive nei confronti della Syria. </w:t>
      </w:r>
      <w:r>
        <w:rPr>
          <w:b/>
        </w:rPr>
        <w:t xml:space="preserve">Y920 </w:t>
      </w:r>
    </w:p>
    <w:p w14:paraId="13BC9EB5" w14:textId="77777777" w:rsidR="00743E71" w:rsidRDefault="00A823E0">
      <w:pPr>
        <w:ind w:left="-5"/>
      </w:pPr>
      <w:r>
        <w:t xml:space="preserve">La merce non è soggetta alle disposizioni del </w:t>
      </w:r>
      <w:r>
        <w:rPr>
          <w:b/>
        </w:rPr>
        <w:t>Reg CE 689/08</w:t>
      </w:r>
      <w:r>
        <w:t xml:space="preserve"> sull’ esportazione di sostanze chimiche pericolose. </w:t>
      </w:r>
    </w:p>
    <w:p w14:paraId="462143F2" w14:textId="77777777" w:rsidR="00743E71" w:rsidRDefault="00A823E0">
      <w:pPr>
        <w:pStyle w:val="Titolo1"/>
        <w:ind w:left="-5"/>
      </w:pPr>
      <w:r>
        <w:t xml:space="preserve">Y916/Y917/Y919 </w:t>
      </w:r>
    </w:p>
    <w:p w14:paraId="05386B9E" w14:textId="77777777" w:rsidR="00743E71" w:rsidRDefault="00A823E0">
      <w:pPr>
        <w:ind w:left="-5"/>
      </w:pPr>
      <w:r>
        <w:t xml:space="preserve">La merce non rientra nell’elenco dei beni come da </w:t>
      </w:r>
      <w:proofErr w:type="spellStart"/>
      <w:r>
        <w:rPr>
          <w:b/>
        </w:rPr>
        <w:t>Reg.CE</w:t>
      </w:r>
      <w:proofErr w:type="spellEnd"/>
      <w:r>
        <w:rPr>
          <w:b/>
        </w:rPr>
        <w:t xml:space="preserve"> 117/08</w:t>
      </w:r>
      <w:r>
        <w:t xml:space="preserve"> concernente misure restrittive nei confronti della Corea, </w:t>
      </w:r>
      <w:proofErr w:type="spellStart"/>
      <w:r>
        <w:rPr>
          <w:b/>
        </w:rPr>
        <w:t>Reg.CE</w:t>
      </w:r>
      <w:proofErr w:type="spellEnd"/>
      <w:r>
        <w:rPr>
          <w:b/>
        </w:rPr>
        <w:t xml:space="preserve"> </w:t>
      </w:r>
    </w:p>
    <w:p w14:paraId="60853190" w14:textId="77777777" w:rsidR="00743E71" w:rsidRDefault="00A823E0">
      <w:pPr>
        <w:ind w:left="-5"/>
      </w:pPr>
      <w:r>
        <w:rPr>
          <w:b/>
        </w:rPr>
        <w:t>314/</w:t>
      </w:r>
      <w:proofErr w:type="gramStart"/>
      <w:r>
        <w:rPr>
          <w:b/>
        </w:rPr>
        <w:t>04</w:t>
      </w:r>
      <w:r>
        <w:t xml:space="preserve">  concernente</w:t>
      </w:r>
      <w:proofErr w:type="gramEnd"/>
      <w:r>
        <w:t xml:space="preserve"> misure restrittive nei confronti dello Zimbabwe, </w:t>
      </w:r>
      <w:proofErr w:type="spellStart"/>
      <w:r>
        <w:rPr>
          <w:b/>
        </w:rPr>
        <w:t>Reg.CE</w:t>
      </w:r>
      <w:proofErr w:type="spellEnd"/>
      <w:r>
        <w:rPr>
          <w:b/>
        </w:rPr>
        <w:t xml:space="preserve"> 1209/05</w:t>
      </w:r>
      <w:r>
        <w:t xml:space="preserve"> concernente misure restrittive nei confronti della Costa d’Avorio, </w:t>
      </w:r>
      <w:proofErr w:type="spellStart"/>
      <w:r>
        <w:rPr>
          <w:b/>
        </w:rPr>
        <w:t>Reg.CE</w:t>
      </w:r>
      <w:proofErr w:type="spellEnd"/>
      <w:r>
        <w:rPr>
          <w:b/>
        </w:rPr>
        <w:t xml:space="preserve"> 747/09</w:t>
      </w:r>
      <w:r>
        <w:t xml:space="preserve"> concernente misure restrittive nei confronti del Myanmar, </w:t>
      </w:r>
      <w:proofErr w:type="spellStart"/>
      <w:r>
        <w:rPr>
          <w:b/>
        </w:rPr>
        <w:t>Reg.CE</w:t>
      </w:r>
      <w:proofErr w:type="spellEnd"/>
      <w:r>
        <w:rPr>
          <w:b/>
        </w:rPr>
        <w:t xml:space="preserve"> 154/09</w:t>
      </w:r>
      <w:r>
        <w:t xml:space="preserve"> concernente misure restrittive nei confronti dell’ Uzbekistan, </w:t>
      </w:r>
      <w:proofErr w:type="spellStart"/>
      <w:r>
        <w:rPr>
          <w:b/>
        </w:rPr>
        <w:t>Reg.CE</w:t>
      </w:r>
      <w:proofErr w:type="spellEnd"/>
      <w:r>
        <w:rPr>
          <w:b/>
        </w:rPr>
        <w:t xml:space="preserve"> 1354/05</w:t>
      </w:r>
      <w:r>
        <w:t xml:space="preserve"> concernente misure restrittive nei confronti del Sudan </w:t>
      </w:r>
    </w:p>
    <w:p w14:paraId="70CB3EBF" w14:textId="77777777" w:rsidR="00743E71" w:rsidRDefault="00A823E0">
      <w:pPr>
        <w:spacing w:after="0" w:line="259" w:lineRule="auto"/>
        <w:ind w:left="-5"/>
        <w:jc w:val="left"/>
      </w:pPr>
      <w:r>
        <w:rPr>
          <w:b/>
        </w:rPr>
        <w:t xml:space="preserve">Y921 </w:t>
      </w:r>
    </w:p>
    <w:p w14:paraId="403312A2" w14:textId="77777777" w:rsidR="00743E71" w:rsidRDefault="00A823E0">
      <w:pPr>
        <w:ind w:left="-5"/>
      </w:pPr>
      <w:r>
        <w:t xml:space="preserve">La merce fa parte di altri prodotti non contenenti pelliccia di cane e di gatto in conformità al </w:t>
      </w:r>
      <w:r>
        <w:rPr>
          <w:b/>
        </w:rPr>
        <w:t xml:space="preserve">Reg. CE 1523/07 </w:t>
      </w:r>
      <w:r>
        <w:t xml:space="preserve"> </w:t>
      </w:r>
    </w:p>
    <w:p w14:paraId="025EA467" w14:textId="77777777" w:rsidR="00743E71" w:rsidRDefault="00A823E0">
      <w:pPr>
        <w:pStyle w:val="Titolo1"/>
        <w:ind w:left="-5"/>
      </w:pPr>
      <w:r>
        <w:t xml:space="preserve">Y922 </w:t>
      </w:r>
    </w:p>
    <w:p w14:paraId="03D5A4D7" w14:textId="77777777" w:rsidR="00743E71" w:rsidRDefault="00A823E0">
      <w:pPr>
        <w:ind w:left="-5"/>
      </w:pPr>
      <w:r>
        <w:t xml:space="preserve">La merce non rientra nell’ elenco dei prodotti ed apparecchiature che contengono gas </w:t>
      </w:r>
      <w:proofErr w:type="spellStart"/>
      <w:r>
        <w:t>fluororati</w:t>
      </w:r>
      <w:proofErr w:type="spellEnd"/>
      <w:r>
        <w:t xml:space="preserve"> ad effetto serra o il cui funzionamento dipende da tali gas, come da </w:t>
      </w:r>
      <w:r>
        <w:rPr>
          <w:b/>
        </w:rPr>
        <w:t xml:space="preserve">Reg. CE 842/06 </w:t>
      </w:r>
    </w:p>
    <w:p w14:paraId="36218009" w14:textId="77777777" w:rsidR="00743E71" w:rsidRDefault="00A823E0">
      <w:pPr>
        <w:pStyle w:val="Titolo1"/>
        <w:ind w:left="-5"/>
      </w:pPr>
      <w:r>
        <w:t xml:space="preserve">Y926 </w:t>
      </w:r>
    </w:p>
    <w:p w14:paraId="3E399F05" w14:textId="77777777" w:rsidR="00743E71" w:rsidRDefault="00A823E0">
      <w:pPr>
        <w:spacing w:after="27"/>
        <w:ind w:left="-5"/>
      </w:pPr>
      <w:r>
        <w:t xml:space="preserve">La merce dichiarata non è contemplata dal </w:t>
      </w:r>
      <w:r>
        <w:rPr>
          <w:b/>
        </w:rPr>
        <w:t>Reg. CE 1005/08</w:t>
      </w:r>
      <w:r>
        <w:t xml:space="preserve">  </w:t>
      </w:r>
    </w:p>
    <w:p w14:paraId="78C11DF8" w14:textId="41EB1226" w:rsidR="00743E71" w:rsidRDefault="00A823E0" w:rsidP="00A823E0">
      <w:pPr>
        <w:tabs>
          <w:tab w:val="center" w:pos="708"/>
          <w:tab w:val="center" w:pos="1419"/>
          <w:tab w:val="center" w:pos="2127"/>
          <w:tab w:val="center" w:pos="2838"/>
          <w:tab w:val="center" w:pos="3546"/>
          <w:tab w:val="center" w:pos="4254"/>
          <w:tab w:val="center" w:pos="4965"/>
          <w:tab w:val="center" w:pos="5673"/>
          <w:tab w:val="center" w:pos="6383"/>
          <w:tab w:val="center" w:pos="7702"/>
        </w:tabs>
        <w:spacing w:after="27"/>
        <w:ind w:left="-15" w:firstLine="0"/>
        <w:jc w:val="left"/>
      </w:pPr>
      <w:r>
        <w:rPr>
          <w:b/>
        </w:rPr>
        <w:t>Y927</w:t>
      </w: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</w:r>
      <w:r>
        <w:rPr>
          <w:sz w:val="20"/>
        </w:rPr>
        <w:t xml:space="preserve">Timbro e firma  </w:t>
      </w:r>
      <w:r>
        <w:t xml:space="preserve">                                                                 </w:t>
      </w:r>
      <w:r>
        <w:rPr>
          <w:rFonts w:ascii="Calibri" w:eastAsia="Calibri" w:hAnsi="Calibri" w:cs="Calibri"/>
          <w:sz w:val="22"/>
        </w:rPr>
        <w:tab/>
        <w:t xml:space="preserve">                                                                                                                           </w:t>
      </w:r>
      <w:r>
        <w:rPr>
          <w:sz w:val="28"/>
        </w:rPr>
        <w:t xml:space="preserve"> </w:t>
      </w:r>
      <w:r>
        <w:rPr>
          <w:sz w:val="28"/>
        </w:rPr>
        <w:tab/>
      </w:r>
      <w:r>
        <w:rPr>
          <w:noProof/>
        </w:rPr>
        <w:drawing>
          <wp:inline distT="0" distB="0" distL="0" distR="0" wp14:anchorId="2AEC7BA4" wp14:editId="4D501BAB">
            <wp:extent cx="1286053" cy="573581"/>
            <wp:effectExtent l="0" t="0" r="0" b="0"/>
            <wp:docPr id="261" name="Picture 2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" name="Picture 26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86053" cy="573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A7B313" w14:textId="77777777" w:rsidR="00743E71" w:rsidRDefault="00A823E0">
      <w:pPr>
        <w:spacing w:after="18" w:line="259" w:lineRule="auto"/>
        <w:ind w:left="0" w:firstLine="0"/>
        <w:jc w:val="left"/>
      </w:pPr>
      <w:r>
        <w:rPr>
          <w:sz w:val="20"/>
        </w:rPr>
        <w:t xml:space="preserve"> </w:t>
      </w:r>
      <w:r>
        <w:rPr>
          <w:sz w:val="20"/>
        </w:rPr>
        <w:tab/>
        <w:t xml:space="preserve">  </w:t>
      </w:r>
      <w:r>
        <w:rPr>
          <w:sz w:val="20"/>
        </w:rPr>
        <w:tab/>
        <w:t xml:space="preserve"> </w:t>
      </w:r>
    </w:p>
    <w:p w14:paraId="738D9CAB" w14:textId="77777777" w:rsidR="00743E71" w:rsidRDefault="00A823E0">
      <w:pPr>
        <w:tabs>
          <w:tab w:val="center" w:pos="5105"/>
        </w:tabs>
        <w:spacing w:after="0" w:line="259" w:lineRule="auto"/>
        <w:ind w:left="-15" w:firstLine="0"/>
        <w:jc w:val="left"/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rFonts w:ascii="Arial" w:eastAsia="Arial" w:hAnsi="Arial" w:cs="Arial"/>
          <w:sz w:val="16"/>
        </w:rPr>
        <w:t xml:space="preserve">R.E.M. S.r.l. Via Ferruccia, 16/a – 03010 Patrica (FR)Tel. 0775 </w:t>
      </w:r>
      <w:proofErr w:type="gramStart"/>
      <w:r>
        <w:rPr>
          <w:rFonts w:ascii="Arial" w:eastAsia="Arial" w:hAnsi="Arial" w:cs="Arial"/>
          <w:sz w:val="16"/>
        </w:rPr>
        <w:t>830116  -</w:t>
      </w:r>
      <w:proofErr w:type="gramEnd"/>
      <w:r>
        <w:rPr>
          <w:rFonts w:ascii="Arial" w:eastAsia="Arial" w:hAnsi="Arial" w:cs="Arial"/>
          <w:sz w:val="16"/>
        </w:rPr>
        <w:t xml:space="preserve">  Fax 0775 839345  -  SDI-M5UXCR1 </w:t>
      </w:r>
    </w:p>
    <w:p w14:paraId="1AC031E0" w14:textId="77777777" w:rsidR="00743E71" w:rsidRDefault="00A823E0">
      <w:pPr>
        <w:spacing w:after="0" w:line="259" w:lineRule="auto"/>
        <w:ind w:left="1426"/>
        <w:jc w:val="left"/>
      </w:pPr>
      <w:r>
        <w:rPr>
          <w:rFonts w:ascii="Arial" w:eastAsia="Arial" w:hAnsi="Arial" w:cs="Arial"/>
          <w:sz w:val="16"/>
        </w:rPr>
        <w:t xml:space="preserve">Email PEC: </w:t>
      </w:r>
      <w:r>
        <w:rPr>
          <w:rFonts w:ascii="Arial" w:eastAsia="Arial" w:hAnsi="Arial" w:cs="Arial"/>
          <w:color w:val="0000FF"/>
          <w:sz w:val="16"/>
          <w:u w:val="single" w:color="0000FF"/>
        </w:rPr>
        <w:t>rem-motori@messaggipec.it</w:t>
      </w:r>
      <w:r>
        <w:rPr>
          <w:rFonts w:ascii="Arial" w:eastAsia="Arial" w:hAnsi="Arial" w:cs="Arial"/>
          <w:sz w:val="16"/>
        </w:rPr>
        <w:t xml:space="preserve">  -  Email: info@rem-motori.it  -  Sito Internet</w:t>
      </w:r>
      <w:hyperlink r:id="rId9">
        <w:r>
          <w:rPr>
            <w:rFonts w:ascii="Arial" w:eastAsia="Arial" w:hAnsi="Arial" w:cs="Arial"/>
            <w:sz w:val="16"/>
          </w:rPr>
          <w:t xml:space="preserve">: </w:t>
        </w:r>
      </w:hyperlink>
      <w:hyperlink r:id="rId10">
        <w:r>
          <w:rPr>
            <w:rFonts w:ascii="Arial" w:eastAsia="Arial" w:hAnsi="Arial" w:cs="Arial"/>
            <w:color w:val="0000FF"/>
            <w:sz w:val="16"/>
            <w:u w:val="single" w:color="0000FF"/>
          </w:rPr>
          <w:t>www.rem</w:t>
        </w:r>
      </w:hyperlink>
      <w:hyperlink r:id="rId11">
        <w:r>
          <w:rPr>
            <w:rFonts w:ascii="Arial" w:eastAsia="Arial" w:hAnsi="Arial" w:cs="Arial"/>
            <w:color w:val="0000FF"/>
            <w:sz w:val="16"/>
            <w:u w:val="single" w:color="0000FF"/>
          </w:rPr>
          <w:t>-</w:t>
        </w:r>
      </w:hyperlink>
      <w:hyperlink r:id="rId12">
        <w:r>
          <w:rPr>
            <w:rFonts w:ascii="Arial" w:eastAsia="Arial" w:hAnsi="Arial" w:cs="Arial"/>
            <w:color w:val="0000FF"/>
            <w:sz w:val="16"/>
            <w:u w:val="single" w:color="0000FF"/>
          </w:rPr>
          <w:t>motori.it</w:t>
        </w:r>
      </w:hyperlink>
      <w:hyperlink r:id="rId13">
        <w:r>
          <w:rPr>
            <w:rFonts w:ascii="Arial" w:eastAsia="Arial" w:hAnsi="Arial" w:cs="Arial"/>
            <w:sz w:val="16"/>
          </w:rPr>
          <w:t xml:space="preserve">  </w:t>
        </w:r>
      </w:hyperlink>
    </w:p>
    <w:p w14:paraId="5A462BA0" w14:textId="77777777" w:rsidR="00743E71" w:rsidRDefault="00A823E0">
      <w:pPr>
        <w:spacing w:after="0" w:line="259" w:lineRule="auto"/>
        <w:ind w:left="0" w:right="260" w:firstLine="0"/>
        <w:jc w:val="center"/>
      </w:pPr>
      <w:r>
        <w:rPr>
          <w:rFonts w:ascii="Arial" w:eastAsia="Arial" w:hAnsi="Arial" w:cs="Arial"/>
          <w:sz w:val="16"/>
        </w:rPr>
        <w:t xml:space="preserve">Cod. Fiscale e P. IVA 02240470605 </w:t>
      </w:r>
    </w:p>
    <w:sectPr w:rsidR="00743E71">
      <w:pgSz w:w="11906" w:h="16841"/>
      <w:pgMar w:top="1440" w:right="716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E71"/>
    <w:rsid w:val="00200331"/>
    <w:rsid w:val="00743E71"/>
    <w:rsid w:val="00961239"/>
    <w:rsid w:val="00A823E0"/>
    <w:rsid w:val="00A8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F8291"/>
  <w15:docId w15:val="{D6F4B09F-0DB9-4002-B891-565D9F417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4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19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http://www.rem-motori.it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http://www.rem-motori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://www.rem-motori.it/" TargetMode="External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hyperlink" Target="http://www.rem-motori.it/" TargetMode="External"/><Relationship Id="rId4" Type="http://schemas.openxmlformats.org/officeDocument/2006/relationships/image" Target="media/image1.jpg"/><Relationship Id="rId9" Type="http://schemas.openxmlformats.org/officeDocument/2006/relationships/hyperlink" Target="http://www.rem-motori.it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700</Words>
  <Characters>3993</Characters>
  <Application>Microsoft Office Word</Application>
  <DocSecurity>0</DocSecurity>
  <Lines>33</Lines>
  <Paragraphs>9</Paragraphs>
  <ScaleCrop>false</ScaleCrop>
  <Company/>
  <LinksUpToDate>false</LinksUpToDate>
  <CharactersWithSpaces>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3</dc:creator>
  <cp:keywords/>
  <cp:lastModifiedBy>Antonella</cp:lastModifiedBy>
  <cp:revision>3</cp:revision>
  <cp:lastPrinted>2024-06-19T15:37:00Z</cp:lastPrinted>
  <dcterms:created xsi:type="dcterms:W3CDTF">2024-06-19T15:34:00Z</dcterms:created>
  <dcterms:modified xsi:type="dcterms:W3CDTF">2024-06-19T15:39:00Z</dcterms:modified>
</cp:coreProperties>
</file>