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XSpec="center" w:tblpY="1527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2864"/>
      </w:tblGrid>
      <w:tr w:rsidR="00AA7636" w:rsidRPr="000B0375" w:rsidTr="00AA7636">
        <w:trPr>
          <w:trHeight w:val="419"/>
        </w:trPr>
        <w:tc>
          <w:tcPr>
            <w:tcW w:w="8979" w:type="dxa"/>
            <w:gridSpan w:val="4"/>
          </w:tcPr>
          <w:p w:rsidR="00AA7636" w:rsidRPr="000B0375" w:rsidRDefault="00AA7636" w:rsidP="00AA7636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</w:t>
            </w:r>
            <w:r w:rsidR="008A2D34">
              <w:rPr>
                <w:sz w:val="32"/>
                <w:szCs w:val="32"/>
              </w:rPr>
              <w:t xml:space="preserve">I </w:t>
            </w:r>
            <w:r w:rsidR="009948DA">
              <w:rPr>
                <w:sz w:val="32"/>
                <w:szCs w:val="32"/>
              </w:rPr>
              <w:t xml:space="preserve">MICROAVANZAMENTO TRANSFERT </w:t>
            </w:r>
          </w:p>
        </w:tc>
      </w:tr>
      <w:tr w:rsidR="00AA7636" w:rsidRPr="000B0375" w:rsidTr="00AA7636">
        <w:trPr>
          <w:trHeight w:val="411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A7636" w:rsidRPr="000B0375" w:rsidRDefault="009948DA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M3Z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A7636" w:rsidRPr="000B0375" w:rsidTr="00AA7636">
        <w:trPr>
          <w:trHeight w:val="181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A7636" w:rsidRPr="000B0375" w:rsidTr="00AA7636">
        <w:trPr>
          <w:trHeight w:val="474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</w:tr>
      <w:tr w:rsidR="00AA7636" w:rsidRPr="00993DF4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AA7636" w:rsidRPr="000B0375" w:rsidTr="00AA7636">
        <w:trPr>
          <w:trHeight w:val="239"/>
        </w:trPr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A7636" w:rsidRPr="000B0375" w:rsidTr="00AA7636">
        <w:trPr>
          <w:trHeight w:val="210"/>
        </w:trPr>
        <w:tc>
          <w:tcPr>
            <w:tcW w:w="8979" w:type="dxa"/>
            <w:gridSpan w:val="4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Armatura</w:t>
            </w:r>
          </w:p>
        </w:tc>
      </w:tr>
      <w:tr w:rsidR="00AA7636" w:rsidRPr="000B0375" w:rsidTr="00AA7636">
        <w:trPr>
          <w:trHeight w:val="208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7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AA7636" w:rsidRPr="000B0375" w:rsidTr="00AA7636">
        <w:trPr>
          <w:trHeight w:val="154"/>
        </w:trPr>
        <w:tc>
          <w:tcPr>
            <w:tcW w:w="8979" w:type="dxa"/>
            <w:gridSpan w:val="4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14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27"/>
        </w:trPr>
        <w:tc>
          <w:tcPr>
            <w:tcW w:w="2830" w:type="dxa"/>
          </w:tcPr>
          <w:p w:rsidR="00AA7636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285" w:type="dxa"/>
            <w:gridSpan w:val="2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A7636" w:rsidRPr="000B0375" w:rsidTr="00AA7636">
        <w:trPr>
          <w:trHeight w:val="227"/>
        </w:trPr>
        <w:tc>
          <w:tcPr>
            <w:tcW w:w="8979" w:type="dxa"/>
            <w:gridSpan w:val="4"/>
          </w:tcPr>
          <w:p w:rsidR="00AA7636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A7636" w:rsidRPr="000B0375" w:rsidTr="00AA7636">
        <w:trPr>
          <w:trHeight w:val="133"/>
        </w:trPr>
        <w:tc>
          <w:tcPr>
            <w:tcW w:w="4524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282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A7636" w:rsidRPr="000B0375" w:rsidTr="00AA7636">
        <w:trPr>
          <w:trHeight w:val="116"/>
        </w:trPr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A7636" w:rsidRPr="000B0375" w:rsidTr="00AA7636">
        <w:trPr>
          <w:trHeight w:val="264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</w:tbl>
    <w:p w:rsidR="00B20549" w:rsidRPr="000B0375" w:rsidRDefault="001565E6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>MAC</w:t>
      </w:r>
      <w:r w:rsidR="00AA7636">
        <w:rPr>
          <w:sz w:val="52"/>
          <w:szCs w:val="52"/>
        </w:rPr>
        <w:t xml:space="preserve">FOND LINEA </w:t>
      </w:r>
      <w:r w:rsidR="008A2D34">
        <w:rPr>
          <w:sz w:val="52"/>
          <w:szCs w:val="52"/>
        </w:rPr>
        <w:t>4</w:t>
      </w:r>
    </w:p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text" w:horzAnchor="margin" w:tblpXSpec="center" w:tblpY="30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A7636" w:rsidTr="00AA7636">
        <w:trPr>
          <w:trHeight w:val="648"/>
        </w:trPr>
        <w:tc>
          <w:tcPr>
            <w:tcW w:w="8574" w:type="dxa"/>
          </w:tcPr>
          <w:p w:rsidR="00AA7636" w:rsidRPr="000B0375" w:rsidRDefault="00AA7636" w:rsidP="00AA7636">
            <w:r>
              <w:t>Note:</w:t>
            </w:r>
          </w:p>
        </w:tc>
        <w:tc>
          <w:tcPr>
            <w:tcW w:w="399" w:type="dxa"/>
          </w:tcPr>
          <w:p w:rsidR="00AA7636" w:rsidRDefault="00AA7636" w:rsidP="00AA7636">
            <w:pPr>
              <w:rPr>
                <w:sz w:val="52"/>
                <w:szCs w:val="52"/>
              </w:rPr>
            </w:pPr>
          </w:p>
        </w:tc>
      </w:tr>
    </w:tbl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9045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9948DA" w:rsidRPr="000B0375" w:rsidTr="009948DA">
        <w:trPr>
          <w:trHeight w:val="419"/>
        </w:trPr>
        <w:tc>
          <w:tcPr>
            <w:tcW w:w="8979" w:type="dxa"/>
            <w:gridSpan w:val="4"/>
          </w:tcPr>
          <w:p w:rsidR="009948DA" w:rsidRPr="000B0375" w:rsidRDefault="009948DA" w:rsidP="009948DA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MOTORE PR</w:t>
            </w:r>
            <w:r>
              <w:rPr>
                <w:sz w:val="32"/>
                <w:szCs w:val="32"/>
              </w:rPr>
              <w:t>INCIPALE</w:t>
            </w:r>
          </w:p>
        </w:tc>
      </w:tr>
      <w:tr w:rsidR="009948DA" w:rsidRPr="000B0375" w:rsidTr="009948DA">
        <w:trPr>
          <w:trHeight w:val="411"/>
        </w:trPr>
        <w:tc>
          <w:tcPr>
            <w:tcW w:w="2956" w:type="dxa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9948DA" w:rsidRPr="000B0375" w:rsidRDefault="009948DA" w:rsidP="00994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ANSALDO CH315LDK</w:t>
            </w:r>
          </w:p>
        </w:tc>
        <w:tc>
          <w:tcPr>
            <w:tcW w:w="3159" w:type="dxa"/>
            <w:gridSpan w:val="2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9948DA" w:rsidRPr="000B0375" w:rsidRDefault="009948DA" w:rsidP="00994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181940</w:t>
            </w:r>
          </w:p>
        </w:tc>
        <w:tc>
          <w:tcPr>
            <w:tcW w:w="2864" w:type="dxa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9948DA" w:rsidRPr="000B0375" w:rsidRDefault="009948DA" w:rsidP="00994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9948DA" w:rsidRPr="000B0375" w:rsidTr="009948DA">
        <w:tc>
          <w:tcPr>
            <w:tcW w:w="8979" w:type="dxa"/>
            <w:gridSpan w:val="4"/>
          </w:tcPr>
          <w:p w:rsidR="009948DA" w:rsidRPr="00993DF4" w:rsidRDefault="009948DA" w:rsidP="009948D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9948DA" w:rsidRPr="000B0375" w:rsidTr="009948DA">
        <w:trPr>
          <w:trHeight w:val="181"/>
        </w:trPr>
        <w:tc>
          <w:tcPr>
            <w:tcW w:w="4524" w:type="dxa"/>
            <w:gridSpan w:val="2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9948DA" w:rsidRPr="000B0375" w:rsidTr="009948DA">
        <w:tc>
          <w:tcPr>
            <w:tcW w:w="8979" w:type="dxa"/>
            <w:gridSpan w:val="4"/>
          </w:tcPr>
          <w:p w:rsidR="009948DA" w:rsidRPr="00993DF4" w:rsidRDefault="009948DA" w:rsidP="009948D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9948DA" w:rsidRPr="000B0375" w:rsidTr="009948DA">
        <w:trPr>
          <w:trHeight w:val="474"/>
        </w:trPr>
        <w:tc>
          <w:tcPr>
            <w:tcW w:w="2956" w:type="dxa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9948DA" w:rsidRPr="000B0375" w:rsidRDefault="009948DA" w:rsidP="00994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159" w:type="dxa"/>
            <w:gridSpan w:val="2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9948DA" w:rsidRPr="000B0375" w:rsidRDefault="009948DA" w:rsidP="009948D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101</w:t>
            </w:r>
          </w:p>
        </w:tc>
        <w:tc>
          <w:tcPr>
            <w:tcW w:w="2864" w:type="dxa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9948DA" w:rsidRPr="000B0375" w:rsidRDefault="009948DA" w:rsidP="009948D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2,5</w:t>
            </w:r>
            <w:bookmarkStart w:id="0" w:name="_GoBack"/>
            <w:bookmarkEnd w:id="0"/>
            <w:r w:rsidRPr="000B0375">
              <w:rPr>
                <w:sz w:val="18"/>
                <w:szCs w:val="18"/>
              </w:rPr>
              <w:t>+1</w:t>
            </w:r>
            <w:r>
              <w:rPr>
                <w:sz w:val="18"/>
                <w:szCs w:val="18"/>
              </w:rPr>
              <w:t>2,5</w:t>
            </w:r>
            <w:r w:rsidRPr="000B0375">
              <w:rPr>
                <w:sz w:val="18"/>
                <w:szCs w:val="18"/>
              </w:rPr>
              <w:t xml:space="preserve">) x </w:t>
            </w:r>
            <w:r>
              <w:rPr>
                <w:sz w:val="18"/>
                <w:szCs w:val="18"/>
              </w:rPr>
              <w:t>32</w:t>
            </w:r>
            <w:r w:rsidRPr="000B0375">
              <w:rPr>
                <w:sz w:val="18"/>
                <w:szCs w:val="18"/>
              </w:rPr>
              <w:t xml:space="preserve"> x </w:t>
            </w:r>
          </w:p>
        </w:tc>
      </w:tr>
      <w:tr w:rsidR="009948DA" w:rsidRPr="000B0375" w:rsidTr="009948DA">
        <w:tc>
          <w:tcPr>
            <w:tcW w:w="8979" w:type="dxa"/>
            <w:gridSpan w:val="4"/>
          </w:tcPr>
          <w:p w:rsidR="009948DA" w:rsidRPr="00993DF4" w:rsidRDefault="009948DA" w:rsidP="009948D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9948DA" w:rsidRPr="000B0375" w:rsidTr="009948DA">
        <w:trPr>
          <w:trHeight w:val="213"/>
        </w:trPr>
        <w:tc>
          <w:tcPr>
            <w:tcW w:w="4524" w:type="dxa"/>
            <w:gridSpan w:val="2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  <w:tr w:rsidR="009948DA" w:rsidRPr="000B0375" w:rsidTr="009948DA">
        <w:trPr>
          <w:trHeight w:val="288"/>
        </w:trPr>
        <w:tc>
          <w:tcPr>
            <w:tcW w:w="8979" w:type="dxa"/>
            <w:gridSpan w:val="4"/>
          </w:tcPr>
          <w:p w:rsidR="009948DA" w:rsidRPr="00993DF4" w:rsidRDefault="009948DA" w:rsidP="009948D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9948DA" w:rsidRPr="000B0375" w:rsidTr="009948DA">
        <w:trPr>
          <w:trHeight w:val="109"/>
        </w:trPr>
        <w:tc>
          <w:tcPr>
            <w:tcW w:w="4524" w:type="dxa"/>
            <w:gridSpan w:val="2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9948DA" w:rsidRPr="000B0375" w:rsidTr="009948DA">
        <w:tc>
          <w:tcPr>
            <w:tcW w:w="8979" w:type="dxa"/>
            <w:gridSpan w:val="4"/>
          </w:tcPr>
          <w:p w:rsidR="009948DA" w:rsidRPr="00993DF4" w:rsidRDefault="009948DA" w:rsidP="009948D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9948DA" w:rsidRPr="000B0375" w:rsidTr="009948DA">
        <w:trPr>
          <w:trHeight w:val="208"/>
        </w:trPr>
        <w:tc>
          <w:tcPr>
            <w:tcW w:w="2956" w:type="dxa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9948DA" w:rsidRPr="000B0375" w:rsidTr="009948DA">
        <w:trPr>
          <w:trHeight w:val="276"/>
        </w:trPr>
        <w:tc>
          <w:tcPr>
            <w:tcW w:w="2956" w:type="dxa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ohm                          </w:t>
            </w:r>
          </w:p>
        </w:tc>
        <w:tc>
          <w:tcPr>
            <w:tcW w:w="3159" w:type="dxa"/>
            <w:gridSpan w:val="2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9948DA" w:rsidRPr="000B0375" w:rsidTr="009948DA">
        <w:trPr>
          <w:trHeight w:val="154"/>
        </w:trPr>
        <w:tc>
          <w:tcPr>
            <w:tcW w:w="2956" w:type="dxa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ohm</w:t>
            </w:r>
          </w:p>
        </w:tc>
        <w:tc>
          <w:tcPr>
            <w:tcW w:w="3159" w:type="dxa"/>
            <w:gridSpan w:val="2"/>
          </w:tcPr>
          <w:p w:rsidR="009948DA" w:rsidRPr="000B0375" w:rsidRDefault="009948DA" w:rsidP="009948D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Pr="000B0375">
              <w:rPr>
                <w:sz w:val="18"/>
                <w:szCs w:val="18"/>
              </w:rPr>
              <w:t>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proofErr w:type="gramStart"/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proofErr w:type="gramEnd"/>
          </w:p>
        </w:tc>
        <w:tc>
          <w:tcPr>
            <w:tcW w:w="2864" w:type="dxa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VOLT                             </w:t>
            </w:r>
          </w:p>
        </w:tc>
      </w:tr>
      <w:tr w:rsidR="009948DA" w:rsidRPr="000B0375" w:rsidTr="009948DA">
        <w:trPr>
          <w:trHeight w:val="146"/>
        </w:trPr>
        <w:tc>
          <w:tcPr>
            <w:tcW w:w="4524" w:type="dxa"/>
            <w:gridSpan w:val="2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</w:t>
            </w:r>
            <w:proofErr w:type="gramStart"/>
            <w:r w:rsidRPr="000B0375">
              <w:rPr>
                <w:sz w:val="18"/>
                <w:szCs w:val="18"/>
              </w:rPr>
              <w:t xml:space="preserve">ECC: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</w:t>
            </w:r>
            <w:proofErr w:type="gramStart"/>
            <w:r w:rsidRPr="000B0375">
              <w:rPr>
                <w:sz w:val="18"/>
                <w:szCs w:val="18"/>
              </w:rPr>
              <w:t xml:space="preserve">Prova: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VOLT</w:t>
            </w:r>
          </w:p>
        </w:tc>
      </w:tr>
      <w:tr w:rsidR="009948DA" w:rsidRPr="000B0375" w:rsidTr="009948DA">
        <w:tc>
          <w:tcPr>
            <w:tcW w:w="8979" w:type="dxa"/>
            <w:gridSpan w:val="4"/>
          </w:tcPr>
          <w:p w:rsidR="009948DA" w:rsidRPr="00993DF4" w:rsidRDefault="009948DA" w:rsidP="009948D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9948DA" w:rsidRPr="000B0375" w:rsidTr="009948DA">
        <w:trPr>
          <w:trHeight w:val="282"/>
        </w:trPr>
        <w:tc>
          <w:tcPr>
            <w:tcW w:w="4524" w:type="dxa"/>
            <w:gridSpan w:val="2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9948DA" w:rsidRPr="000B0375" w:rsidTr="009948DA">
        <w:trPr>
          <w:trHeight w:val="116"/>
        </w:trPr>
        <w:tc>
          <w:tcPr>
            <w:tcW w:w="8979" w:type="dxa"/>
            <w:gridSpan w:val="4"/>
          </w:tcPr>
          <w:p w:rsidR="009948DA" w:rsidRPr="00993DF4" w:rsidRDefault="009948DA" w:rsidP="009948D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9948DA" w:rsidRPr="000B0375" w:rsidTr="009948DA">
        <w:trPr>
          <w:trHeight w:val="264"/>
        </w:trPr>
        <w:tc>
          <w:tcPr>
            <w:tcW w:w="4524" w:type="dxa"/>
            <w:gridSpan w:val="2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9948DA" w:rsidRPr="000B0375" w:rsidRDefault="009948DA" w:rsidP="009948D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</w:tbl>
    <w:p w:rsidR="008A2D34" w:rsidRDefault="008A2D34" w:rsidP="008A2D34"/>
    <w:p w:rsidR="009948DA" w:rsidRDefault="009948DA" w:rsidP="009948DA">
      <w:pPr>
        <w:rPr>
          <w:sz w:val="52"/>
          <w:szCs w:val="52"/>
        </w:rPr>
      </w:pPr>
    </w:p>
    <w:p w:rsidR="009948DA" w:rsidRDefault="009948DA" w:rsidP="009948D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9948DA" w:rsidTr="00754FC8">
        <w:trPr>
          <w:trHeight w:val="648"/>
        </w:trPr>
        <w:tc>
          <w:tcPr>
            <w:tcW w:w="8574" w:type="dxa"/>
          </w:tcPr>
          <w:p w:rsidR="009948DA" w:rsidRPr="000B0375" w:rsidRDefault="009948DA" w:rsidP="00754FC8">
            <w:r>
              <w:t>Note:</w:t>
            </w:r>
          </w:p>
        </w:tc>
        <w:tc>
          <w:tcPr>
            <w:tcW w:w="399" w:type="dxa"/>
          </w:tcPr>
          <w:p w:rsidR="009948DA" w:rsidRDefault="009948DA" w:rsidP="00754FC8">
            <w:pPr>
              <w:rPr>
                <w:sz w:val="52"/>
                <w:szCs w:val="52"/>
              </w:rPr>
            </w:pPr>
          </w:p>
        </w:tc>
      </w:tr>
    </w:tbl>
    <w:p w:rsidR="009948DA" w:rsidRDefault="009948DA" w:rsidP="008A2D34"/>
    <w:p w:rsidR="008A2D34" w:rsidRDefault="008A2D34" w:rsidP="008A2D34"/>
    <w:p w:rsidR="008A2D34" w:rsidRDefault="008A2D34" w:rsidP="008A2D34"/>
    <w:p w:rsidR="008A2D34" w:rsidRDefault="008A2D34" w:rsidP="008A2D34"/>
    <w:p w:rsidR="00AA7636" w:rsidRDefault="00AA7636"/>
    <w:sectPr w:rsidR="00AA7636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9"/>
    <w:rsid w:val="000F2DF0"/>
    <w:rsid w:val="001565E6"/>
    <w:rsid w:val="00262003"/>
    <w:rsid w:val="002F4589"/>
    <w:rsid w:val="0030416C"/>
    <w:rsid w:val="004B487B"/>
    <w:rsid w:val="007446BA"/>
    <w:rsid w:val="008A2D34"/>
    <w:rsid w:val="008B32A6"/>
    <w:rsid w:val="00993DF4"/>
    <w:rsid w:val="009948DA"/>
    <w:rsid w:val="00AA7636"/>
    <w:rsid w:val="00AE336F"/>
    <w:rsid w:val="00AE76FA"/>
    <w:rsid w:val="00B20549"/>
    <w:rsid w:val="00EB4C9A"/>
    <w:rsid w:val="00E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CCF0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BA40F-AE83-4D0E-8FEA-603B1D12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2019-09-27T13:26:00Z</cp:lastPrinted>
  <dcterms:created xsi:type="dcterms:W3CDTF">2019-09-27T13:37:00Z</dcterms:created>
  <dcterms:modified xsi:type="dcterms:W3CDTF">2019-09-27T13:37:00Z</dcterms:modified>
</cp:coreProperties>
</file>